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lang w:eastAsia="zh-TW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-85090</wp:posOffset>
                </wp:positionH>
                <wp:positionV relativeFrom="paragraph">
                  <wp:posOffset>2813050</wp:posOffset>
                </wp:positionV>
                <wp:extent cx="6656705" cy="643255"/>
                <wp:effectExtent l="0" t="0" r="1270" b="0"/>
                <wp:wrapNone/>
                <wp:docPr id="9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6705" cy="643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default" w:ascii="Times New Roman" w:hAnsi="Times New Roman" w:cs="Times New Roman"/>
                                <w:color w:val="auto"/>
                                <w:sz w:val="48"/>
                                <w:szCs w:val="15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48"/>
                                <w:szCs w:val="15"/>
                              </w:rPr>
                              <w:t>Beauty Saloon Services &amp; Price List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-6.7pt;margin-top:221.5pt;height:50.65pt;width:524.15pt;z-index:251666432;mso-width-relative:page;mso-height-relative:page;" filled="f" stroked="f" coordsize="21600,21600" o:gfxdata="UEsDBAoAAAAAAIdO4kAAAAAAAAAAAAAAAAAEAAAAZHJzL1BLAwQUAAAACACHTuJAkrfQEdgAAAAM&#10;AQAADwAAAGRycy9kb3ducmV2LnhtbE2PTU/DMAyG70j8h8hI3LakNEOsq7sDiCuI8SHtljVeW9E4&#10;VZOt5d+TneBo+9Hr5y23s+vFmcbQeUbIlgoEce1txw3Cx/vz4gFEiIat6T0Twg8F2FbXV6UprJ/4&#10;jc672IgUwqEwCG2MQyFlqFtyJiz9QJxuRz86E9M4NtKOZkrhrpd3St1LZzpOH1oz0GNL9ffu5BA+&#10;X477L61emye3GiY/K8luLRFvbzK1ARFpjn8wXPSTOlTJ6eBPbIPoERZZrhOKoHWeSl0Iles1iAPC&#10;Ku1AVqX8X6L6BVBLAwQUAAAACACHTuJAhr+gpe0BAADGAwAADgAAAGRycy9lMm9Eb2MueG1srVPb&#10;btswDH0fsH8Q9L7YyZJ0NeIUXYsOA7puQLsPYGQ5FmaLGqXEzr5+lJxm6fo27EUQLzo8PKRWV0PX&#10;ir0mb9CWcjrJpdBWYWXstpTfn+7efZDCB7AVtGh1KQ/ay6v12zer3hV6hg22lSbBINYXvStlE4Ir&#10;ssyrRnfgJ+i05WCN1EFgk7ZZRdAzetdmszxfZj1S5QiV9p69t2NQrhN+XWsVvta110G0pWRuIZ2U&#10;zk08s/UKii2Ba4w60oB/YNGBsVz0BHULAcSOzCuozihCj3WYKOwyrGujdOqBu5nmf3Xz2IDTqRcW&#10;x7uTTP7/waqH/TcSpirlpRQWOh7Rkx6C+IiDmEd1eucLTnp0nBYGdvOUU6fe3aP64YXFmwbsVl8T&#10;Yd9oqJjdNL7Mzp6OOD6CbPovWHEZ2AVMQENNXZSOxRCMzlM6nCYTqSh2LpeL5UW+kEJxbDl/P1ss&#10;Ugkonl878uGTxk7ESymJJ5/QYX/vQ2QDxXNKLGbxzrRtmn5rXzg4MXoS+0h4pB6GzXBUY4PVgfsg&#10;HJeJl58vDdIvKXpepFL6nzsgLUX72bIWl9P5PG5eMuaLixkbdB7ZnEfAKoYqZZBivN6EcVt3jsy2&#10;4Uqj+havWb/apNai0COrI29eltTxcbHjNp7bKevP91v/B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JK30BHYAAAADAEAAA8AAAAAAAAAAQAgAAAAIgAAAGRycy9kb3ducmV2LnhtbFBLAQIUABQAAAAI&#10;AIdO4kCGv6Cl7QEAAMYDAAAOAAAAAAAAAAEAIAAAACcBAABkcnMvZTJvRG9jLnhtbFBLBQYAAAAA&#10;BgAGAFkBAACG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default" w:ascii="Times New Roman" w:hAnsi="Times New Roman" w:cs="Times New Roman"/>
                          <w:color w:val="auto"/>
                          <w:sz w:val="48"/>
                          <w:szCs w:val="15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48"/>
                          <w:szCs w:val="15"/>
                        </w:rPr>
                        <w:t>Beauty Saloon Services &amp; Price List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-66040</wp:posOffset>
                </wp:positionH>
                <wp:positionV relativeFrom="paragraph">
                  <wp:posOffset>3422650</wp:posOffset>
                </wp:positionV>
                <wp:extent cx="2961640" cy="4533900"/>
                <wp:effectExtent l="635" t="0" r="0" b="0"/>
                <wp:wrapNone/>
                <wp:docPr id="4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1640" cy="453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i/>
                                <w:sz w:val="24"/>
                                <w:szCs w:val="22"/>
                              </w:rPr>
                              <w:t>Hair Style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sz w:val="22"/>
                                <w:szCs w:val="21"/>
                              </w:rPr>
                              <w:t>____________________________________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</w:rPr>
                              <w:t xml:space="preserve">Hair cut or style                                    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sz w:val="22"/>
                                <w:szCs w:val="21"/>
                              </w:rPr>
                              <w:t>$ 6.50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</w:rPr>
                              <w:t xml:space="preserve">Hair cut $ style                                    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sz w:val="22"/>
                                <w:szCs w:val="21"/>
                              </w:rPr>
                              <w:t>$ 11.00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</w:rPr>
                              <w:t xml:space="preserve">Updo                                                  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sz w:val="22"/>
                                <w:szCs w:val="21"/>
                              </w:rPr>
                              <w:t>$ 16.00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</w:rPr>
                              <w:t xml:space="preserve">                                                  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i/>
                                <w:sz w:val="24"/>
                                <w:szCs w:val="22"/>
                              </w:rPr>
                              <w:t>Color Me Beautiful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i/>
                                <w:sz w:val="24"/>
                                <w:szCs w:val="22"/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sz w:val="22"/>
                                <w:szCs w:val="21"/>
                              </w:rPr>
                              <w:t>____________________________________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sz w:val="22"/>
                                <w:szCs w:val="21"/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</w:rPr>
                              <w:t xml:space="preserve">Color                                                  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</w:rPr>
                              <w:t xml:space="preserve"> $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sz w:val="22"/>
                                <w:szCs w:val="21"/>
                              </w:rPr>
                              <w:t xml:space="preserve"> 20.00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i/>
                                <w:sz w:val="24"/>
                                <w:szCs w:val="22"/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</w:rPr>
                              <w:t xml:space="preserve">Tripping &amp; Bleach                              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sz w:val="22"/>
                                <w:szCs w:val="21"/>
                              </w:rPr>
                              <w:t>$ 15.00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</w:rPr>
                              <w:t xml:space="preserve">Weaves &amp; Highlights                         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sz w:val="22"/>
                                <w:szCs w:val="21"/>
                              </w:rPr>
                              <w:t>$ 36.00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</w:rPr>
                              <w:t xml:space="preserve">Weave &amp; Retouch                             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</w:rPr>
                              <w:t xml:space="preserve">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sz w:val="22"/>
                                <w:szCs w:val="21"/>
                              </w:rPr>
                              <w:t>$ 56.00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</w:rPr>
                              <w:t xml:space="preserve">Cap w/Color or Bleach                      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  <w:lang w:val="en-US"/>
                              </w:rPr>
                              <w:t xml:space="preserve">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sz w:val="22"/>
                                <w:szCs w:val="21"/>
                              </w:rPr>
                              <w:t>$ 20.00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</w:rPr>
                              <w:t xml:space="preserve">Extra color or Toner                         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  <w:lang w:val="en-US"/>
                              </w:rPr>
                              <w:t xml:space="preserve">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  <w:lang w:val="en-US"/>
                              </w:rPr>
                              <w:t xml:space="preserve">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sz w:val="22"/>
                                <w:szCs w:val="21"/>
                              </w:rPr>
                              <w:t>$  8.00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</w:rPr>
                              <w:t xml:space="preserve">Top Bleach                                           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sz w:val="22"/>
                                <w:szCs w:val="21"/>
                              </w:rPr>
                              <w:t>$ 20.00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</w:rPr>
                              <w:t xml:space="preserve">Price per Foil                                    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</w:rPr>
                              <w:t xml:space="preserve"> 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  <w:lang w:val="en-US"/>
                              </w:rPr>
                              <w:t xml:space="preserve">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sz w:val="22"/>
                                <w:szCs w:val="21"/>
                              </w:rPr>
                              <w:t xml:space="preserve">$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sz w:val="22"/>
                                <w:szCs w:val="21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sz w:val="22"/>
                                <w:szCs w:val="21"/>
                              </w:rPr>
                              <w:t>3.00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i/>
                                <w:sz w:val="24"/>
                                <w:szCs w:val="22"/>
                              </w:rPr>
                              <w:t>Perms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</w:rPr>
                              <w:t>____________________________________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</w:rPr>
                              <w:t xml:space="preserve">Perm                                                    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sz w:val="22"/>
                                <w:szCs w:val="21"/>
                              </w:rPr>
                              <w:t>$ 20.00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</w:rPr>
                              <w:t xml:space="preserve">Design Wrap                                      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sz w:val="22"/>
                                <w:szCs w:val="21"/>
                              </w:rPr>
                              <w:t>$    8.00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</w:rPr>
                              <w:t xml:space="preserve">Additional specialty Perm              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  <w:lang w:val="en-US"/>
                              </w:rPr>
                              <w:t xml:space="preserve"> 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sz w:val="22"/>
                                <w:szCs w:val="21"/>
                              </w:rPr>
                              <w:t>$    8.00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2"/>
                                <w:szCs w:val="21"/>
                              </w:rPr>
                              <w:t xml:space="preserve">                            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i/>
                                <w:sz w:val="24"/>
                                <w:szCs w:val="22"/>
                              </w:rPr>
                              <w:br w:type="textWrapping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26" o:spt="202" type="#_x0000_t202" style="position:absolute;left:0pt;margin-left:-5.2pt;margin-top:269.5pt;height:357pt;width:233.2pt;z-index:251678720;mso-width-relative:page;mso-height-relative:page;" filled="f" stroked="f" coordsize="21600,21600" o:gfxdata="UEsDBAoAAAAAAIdO4kAAAAAAAAAAAAAAAAAEAAAAZHJzL1BLAwQUAAAACACHTuJADVl7pNkAAAAM&#10;AQAADwAAAGRycy9kb3ducmV2LnhtbE2PTU/DMAyG70j8h8hIu21Jt3ZipekOIK5D7AOJW9Z4bUXj&#10;VE22ln+POcHNlh+9ft5iO7lO3HAIrScNyUKBQKq8banWcDy8zh9BhGjIms4TavjGANvy/q4wufUj&#10;veNtH2vBIRRyo6GJsc+lDFWDzoSF75H4dvGDM5HXoZZ2MCOHu04ulVpLZ1riD43p8bnB6mt/dRpO&#10;u8vnR6re6heX9aOflCS3kVrPHhL1BCLiFP9g+NVndSjZ6eyvZIPoNMwTlTKqIVttuBQTabbm4czo&#10;MlspkGUh/5cofwBQSwMEFAAAAAgAh07iQJz+nSvsAQAAxwMAAA4AAABkcnMvZTJvRG9jLnhtbK1T&#10;227bMAx9H7B/EPS+2EnTrDHiFF2LDgO6C9DuAxhZjoXZokYpsbOvHyWnWbq+DXsRxIsODw+p1fXQ&#10;tWKvyRu0pZxOcim0VVgZuy3l96f7d1dS+AC2ghatLuVBe3m9fvtm1btCz7DBttIkGMT6onelbEJw&#10;RZZ51egO/ASdthyskToIbNI2qwh6Ru/abJbni6xHqhyh0t6z924MynXCr2utwte69jqItpTMLaST&#10;0rmJZ7ZeQbElcI1RRxrwDyw6MJaLnqDuIIDYkXkF1RlF6LEOE4VdhnVtlE49cDfT/K9uHhtwOvXC&#10;4nh3ksn/P1j1Zf+NhKlKOZfCQscjetJDEB9wEFdRnd75gpMeHaeFgd085dSpdw+ofnhh8bYBu9U3&#10;RNg3GipmN40vs7OnI46PIJv+M1ZcBnYBE9BQUxelYzEEo/OUDqfJRCqKnbPlYrqYc0hxbH55cbHM&#10;0+wyKJ6fO/Lho8ZOxEspiUef4GH/4EOkA8VzSqxm8d60bRp/a184ODF6Ev3IeOQehs1wlGOD1YEb&#10;IRy3ibefLw3SLyl63qRS+p87IC1F+8myGMvpPDIPyZhfvp+xQeeRzXkErGKoUgYpxuttGNd158hs&#10;G640ym/xhgWsTWotKj2yOvLmbUkdHzc7ruO5nbL+/L/1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A1Ze6TZAAAADAEAAA8AAAAAAAAAAQAgAAAAIgAAAGRycy9kb3ducmV2LnhtbFBLAQIUABQAAAAI&#10;AIdO4kCc/p0r7AEAAMcDAAAOAAAAAAAAAAEAIAAAACgBAABkcnMvZTJvRG9jLnhtbFBLBQYAAAAA&#10;BgAGAFkBAACG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i/>
                          <w:sz w:val="24"/>
                          <w:szCs w:val="22"/>
                        </w:rPr>
                        <w:t>Hair Style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sz w:val="22"/>
                          <w:szCs w:val="21"/>
                        </w:rPr>
                        <w:t>____________________________________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</w:rPr>
                        <w:t xml:space="preserve">Hair cut or style                                      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sz w:val="22"/>
                          <w:szCs w:val="21"/>
                        </w:rPr>
                        <w:t>$ 6.50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</w:rPr>
                        <w:t xml:space="preserve">Hair cut $ style                                      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sz w:val="22"/>
                          <w:szCs w:val="21"/>
                        </w:rPr>
                        <w:t>$ 11.00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</w:rPr>
                        <w:t xml:space="preserve">Updo                                                    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  <w:lang w:val="en-US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sz w:val="22"/>
                          <w:szCs w:val="21"/>
                        </w:rPr>
                        <w:t>$ 16.00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</w:rPr>
                        <w:t xml:space="preserve">                                                    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i/>
                          <w:sz w:val="24"/>
                          <w:szCs w:val="22"/>
                        </w:rPr>
                        <w:t>Color Me Beautiful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i/>
                          <w:sz w:val="24"/>
                          <w:szCs w:val="22"/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sz w:val="22"/>
                          <w:szCs w:val="21"/>
                        </w:rPr>
                        <w:t>____________________________________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sz w:val="22"/>
                          <w:szCs w:val="21"/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</w:rPr>
                        <w:t xml:space="preserve">Color                                                    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  <w:lang w:val="en-US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</w:rPr>
                        <w:t xml:space="preserve"> $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sz w:val="22"/>
                          <w:szCs w:val="21"/>
                        </w:rPr>
                        <w:t xml:space="preserve"> 20.00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i/>
                          <w:sz w:val="24"/>
                          <w:szCs w:val="22"/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</w:rPr>
                        <w:t xml:space="preserve">Tripping &amp; Bleach                                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  <w:lang w:val="en-US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sz w:val="22"/>
                          <w:szCs w:val="21"/>
                        </w:rPr>
                        <w:t>$ 15.00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</w:rPr>
                        <w:t xml:space="preserve">Weaves &amp; Highlights                           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  <w:lang w:val="en-US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sz w:val="22"/>
                          <w:szCs w:val="21"/>
                        </w:rPr>
                        <w:t>$ 36.00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</w:rPr>
                        <w:t xml:space="preserve">Weave &amp; Retouch                               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  <w:lang w:val="en-US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</w:rPr>
                        <w:t xml:space="preserve">  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sz w:val="22"/>
                          <w:szCs w:val="21"/>
                        </w:rPr>
                        <w:t>$ 56.00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</w:rPr>
                        <w:t xml:space="preserve">Cap w/Color or Bleach                        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  <w:lang w:val="en-US"/>
                        </w:rPr>
                        <w:t xml:space="preserve">  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sz w:val="22"/>
                          <w:szCs w:val="21"/>
                        </w:rPr>
                        <w:t>$ 20.00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</w:rPr>
                        <w:t xml:space="preserve">Extra color or Toner                           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  <w:lang w:val="en-US"/>
                        </w:rPr>
                        <w:t xml:space="preserve">  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  <w:lang w:val="en-US"/>
                        </w:rPr>
                        <w:t xml:space="preserve">  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sz w:val="22"/>
                          <w:szCs w:val="21"/>
                        </w:rPr>
                        <w:t>$  8.00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</w:rPr>
                        <w:t xml:space="preserve">Top Bleach                                             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  <w:lang w:val="en-US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sz w:val="22"/>
                          <w:szCs w:val="21"/>
                        </w:rPr>
                        <w:t>$ 20.00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</w:rPr>
                        <w:t xml:space="preserve">Price per Foil                                      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  <w:lang w:val="en-US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</w:rPr>
                        <w:t xml:space="preserve">   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  <w:lang w:val="en-US"/>
                        </w:rPr>
                        <w:t xml:space="preserve">  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sz w:val="22"/>
                          <w:szCs w:val="21"/>
                        </w:rPr>
                        <w:t xml:space="preserve">$ 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sz w:val="22"/>
                          <w:szCs w:val="21"/>
                          <w:lang w:val="en-US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sz w:val="22"/>
                          <w:szCs w:val="21"/>
                        </w:rPr>
                        <w:t>3.00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i/>
                          <w:sz w:val="24"/>
                          <w:szCs w:val="22"/>
                        </w:rPr>
                        <w:t>Perms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</w:rPr>
                        <w:t>____________________________________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</w:rPr>
                        <w:t xml:space="preserve">Perm                                                      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sz w:val="22"/>
                          <w:szCs w:val="21"/>
                        </w:rPr>
                        <w:t>$ 20.00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</w:rPr>
                        <w:t xml:space="preserve">Design Wrap                                        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sz w:val="22"/>
                          <w:szCs w:val="21"/>
                        </w:rPr>
                        <w:t>$    8.00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</w:rPr>
                        <w:t xml:space="preserve">Additional specialty Perm                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  <w:lang w:val="en-US"/>
                        </w:rPr>
                        <w:t xml:space="preserve">   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sz w:val="22"/>
                          <w:szCs w:val="21"/>
                        </w:rPr>
                        <w:t>$    8.00</w:t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sz w:val="22"/>
                          <w:szCs w:val="21"/>
                        </w:rPr>
                        <w:t xml:space="preserve">                              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i/>
                          <w:sz w:val="24"/>
                          <w:szCs w:val="22"/>
                        </w:rPr>
                        <w:br w:type="textWrapping"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3143885</wp:posOffset>
                </wp:positionH>
                <wp:positionV relativeFrom="paragraph">
                  <wp:posOffset>3333750</wp:posOffset>
                </wp:positionV>
                <wp:extent cx="3009265" cy="4638675"/>
                <wp:effectExtent l="635" t="0" r="0" b="0"/>
                <wp:wrapNone/>
                <wp:docPr id="5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9265" cy="463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4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4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Face Time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____________________________________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Brow Tint                                               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$ 6.50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Lash Tint                                                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$ 11.00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Makeup Application                           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2"/>
                                <w:szCs w:val="21"/>
                                <w:lang w:val="en-US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$ 6.00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                                            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4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Hair Removal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4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____________________________________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Brows, Lips or chin                              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$ 20.00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                                    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4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Full face                                                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$ 17.50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Full leg                                                  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$ 36.00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½ leg                                                     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$ 56.00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Arm                                                       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$ 20.00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Under arm                                         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2"/>
                                <w:szCs w:val="21"/>
                                <w:lang w:val="en-US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$    8.00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Back wax                                               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$ 20.00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Additional wax                                     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$   3.00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4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Nails</w:t>
                            </w:r>
                          </w:p>
                          <w:p>
                            <w:pP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___________________________________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Manicure                                            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$ 20.00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Pedicure                                             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$    8.00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Full set                                                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$    8.00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2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                  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4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26" o:spt="202" type="#_x0000_t202" style="position:absolute;left:0pt;margin-left:247.55pt;margin-top:262.5pt;height:365.25pt;width:236.95pt;z-index:251679744;mso-width-relative:page;mso-height-relative:page;" filled="f" stroked="f" coordsize="21600,21600" o:gfxdata="UEsDBAoAAAAAAIdO4kAAAAAAAAAAAAAAAAAEAAAAZHJzL1BLAwQUAAAACACHTuJAdWLumdgAAAAM&#10;AQAADwAAAGRycy9kb3ducmV2LnhtbE2PTU/DMAyG70j8h8iTuLGk1TLR0nQHEFcQ40PiljVeW61x&#10;qiZby7/HnOBmy49eP2+1W/wgLjjFPpCBbK1AIDXB9dQaeH97ur0DEZMlZ4dAaOAbI+zq66vKli7M&#10;9IqXfWoFh1AsrYEupbGUMjYdehvXYUTi2zFM3iZep1a6yc4c7geZK7WV3vbEHzo74kOHzWl/9gY+&#10;no9fnxv10j56Pc5hUZJ8IY25WWXqHkTCJf3B8KvP6lCz0yGcyUUxGNgUOmPUgM41l2Ki2BY8HBjN&#10;tdYg60r+L1H/AFBLAwQUAAAACACHTuJAqIuJZ+0BAADHAwAADgAAAGRycy9lMm9Eb2MueG1srVPb&#10;btswDH0fsH8Q9L7YSZO0MeIUXYsOA7puQLsPYGQ5FmaLGqXE7r5+lJxm2fY27EUQLzo8PKTW10PX&#10;ioMmb9CWcjrJpdBWYWXsrpRfn+/fXUnhA9gKWrS6lC/ay+vN2zfr3hV6hg22lSbBINYXvStlE4Ir&#10;ssyrRnfgJ+i05WCN1EFgk3ZZRdAzetdmszxfZj1S5QiV9p69d2NQbhJ+XWsVPte110G0pWRuIZ2U&#10;zm08s80aih2Ba4w60oB/YNGBsVz0BHUHAcSezF9QnVGEHuswUdhlWNdG6dQDdzPN/+jmqQGnUy8s&#10;jncnmfz/g1WPhy8kTFXKhRQWOh7Rsx6CeI+DWEV1eucLTnpynBYGdvOUU6fePaD65oXF2wbsTt8Q&#10;Yd9oqJjdNL7Mzp6OOD6CbPtPWHEZ2AdMQENNXZSOxRCMzlN6OU0mUlHsvMjz1WzJFBXH5suLq+Xl&#10;ItWA4vW5Ix8+aOxEvJSSePQJHg4PPkQ6ULymxGoW703bpvG39jcHJ0ZPoh8Zj9zDsB2OcmyxeuFG&#10;CMdt4u3nS4P0Q4qeN6mU/vseSEvRfrQsxmo6n8fVS8Z8cTljg84j2/MIWMVQpQxSjNfbMK7r3pHZ&#10;NVxplN/iDQtYm9RaVHpkdeTN25I6Pm52XMdzO2X9+n+bn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HVi7pnYAAAADAEAAA8AAAAAAAAAAQAgAAAAIgAAAGRycy9kb3ducmV2LnhtbFBLAQIUABQAAAAI&#10;AIdO4kCoi4ln7QEAAMcDAAAOAAAAAAAAAAEAIAAAACcBAABkcnMvZTJvRG9jLnhtbFBLBQYAAAAA&#10;BgAGAFkBAACG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cs="Times New Roman"/>
                          <w:b/>
                          <w:i/>
                          <w:color w:val="000000" w:themeColor="text1"/>
                          <w:sz w:val="24"/>
                          <w:szCs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i/>
                          <w:color w:val="000000" w:themeColor="text1"/>
                          <w:sz w:val="24"/>
                          <w:szCs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Face Time</w:t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____________________________________</w:t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Brow Tint                                                 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$ 6.50</w:t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Lash Tint                                                  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$ 11.00</w:t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Makeup Application                             </w:t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2"/>
                          <w:szCs w:val="21"/>
                          <w:lang w:val="en-US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</w:t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$ 6.00</w:t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                                               </w:t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i/>
                          <w:color w:val="000000" w:themeColor="text1"/>
                          <w:sz w:val="24"/>
                          <w:szCs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Hair Removal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i/>
                          <w:color w:val="000000" w:themeColor="text1"/>
                          <w:sz w:val="24"/>
                          <w:szCs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____________________________________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Brows, Lips or chin                                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$ 20.00</w:t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                                       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i/>
                          <w:color w:val="000000" w:themeColor="text1"/>
                          <w:sz w:val="24"/>
                          <w:szCs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Full face                                                  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$ 17.50</w:t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Full leg                                                    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$ 36.00</w:t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½ leg                                                       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$ 56.00</w:t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Arm                                                         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$ 20.00</w:t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Under arm                                           </w:t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2"/>
                          <w:szCs w:val="21"/>
                          <w:lang w:val="en-US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$    8.00</w:t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Back wax                                                 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$ 20.00</w:t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Additional wax                                       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$   3.00</w:t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i/>
                          <w:color w:val="000000" w:themeColor="text1"/>
                          <w:sz w:val="24"/>
                          <w:szCs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Nails</w:t>
                      </w:r>
                    </w:p>
                    <w:p>
                      <w:pPr>
                        <w:rPr>
                          <w:rFonts w:hint="default" w:ascii="Times New Roman" w:hAnsi="Times New Roman" w:cs="Times New Roman"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___________________________________</w:t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Manicure                                              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$ 20.00</w:t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Pedicure                                               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$    8.00</w:t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Full set                                                  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$    8.00</w:t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2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                     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i/>
                          <w:color w:val="000000" w:themeColor="text1"/>
                          <w:sz w:val="24"/>
                          <w:szCs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83840" behindDoc="0" locked="0" layoutInCell="1" allowOverlap="1">
                <wp:simplePos x="0" y="0"/>
                <wp:positionH relativeFrom="column">
                  <wp:posOffset>367665</wp:posOffset>
                </wp:positionH>
                <wp:positionV relativeFrom="paragraph">
                  <wp:posOffset>132080</wp:posOffset>
                </wp:positionV>
                <wp:extent cx="4460875" cy="2696210"/>
                <wp:effectExtent l="0" t="0" r="0" b="0"/>
                <wp:wrapSquare wrapText="bothSides"/>
                <wp:docPr id="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0875" cy="2696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Bahnschrift Light Condensed" w:hAnsi="Bahnschrift Light Condensed" w:cs="Bahnschrift Light Condensed"/>
                                <w:b/>
                                <w:bCs/>
                                <w:color w:val="F79646" w:themeColor="accent6"/>
                                <w:sz w:val="112"/>
                                <w:szCs w:val="112"/>
                                <w:lang w:val="id-ID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b/>
                                <w:bCs/>
                                <w:color w:val="F79646" w:themeColor="accent6"/>
                                <w:sz w:val="112"/>
                                <w:szCs w:val="112"/>
                                <w:lang w:val="id-ID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 xml:space="preserve">Beauty </w:t>
                            </w:r>
                          </w:p>
                          <w:p>
                            <w:pPr>
                              <w:ind w:left="1440" w:leftChars="0" w:firstLine="720" w:firstLineChars="0"/>
                              <w:rPr>
                                <w:rFonts w:hint="default" w:ascii="Bahnschrift Light Condensed" w:hAnsi="Bahnschrift Light Condensed" w:cs="Bahnschrift Light Condensed"/>
                                <w:b/>
                                <w:bCs/>
                                <w:color w:val="F79646" w:themeColor="accent6"/>
                                <w:sz w:val="112"/>
                                <w:szCs w:val="112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b/>
                                <w:bCs/>
                                <w:color w:val="F79646" w:themeColor="accent6"/>
                                <w:sz w:val="112"/>
                                <w:szCs w:val="112"/>
                                <w:lang w:val="id-ID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>Salon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28.95pt;margin-top:10.4pt;height:212.3pt;width:351.25pt;mso-wrap-distance-bottom:3.6pt;mso-wrap-distance-left:9pt;mso-wrap-distance-right:9pt;mso-wrap-distance-top:3.6pt;z-index:251683840;mso-width-relative:page;mso-height-relative:page;" filled="f" stroked="f" coordsize="21600,21600" o:gfxdata="UEsDBAoAAAAAAIdO4kAAAAAAAAAAAAAAAAAEAAAAZHJzL1BLAwQUAAAACACHTuJATVT7G9YAAAAJ&#10;AQAADwAAAGRycy9kb3ducmV2LnhtbE2PzU7DMBCE70i8g7VI3KjdymlpyKYHEFcQ5Ufi5ibbJCJe&#10;R7HbhLdnOcFxNKOZb4rd7Ht1pjF2gRGWCwOKuAp1xw3C2+vjzS2omBzXrg9MCN8UYVdeXhQur8PE&#10;L3Tep0ZJCcfcIbQpDbnWsWrJu7gIA7F4xzB6l0SOja5HN0m57/XKmLX2rmNZaN1A9y1VX/uTR3h/&#10;On5+WPPcPPhsmMJsNPutRry+Wpo7UInm9BeGX3xBh1KYDuHEdVQ9QrbZShJhZeSB+Ju1saAOCNZm&#10;FnRZ6P8Pyh9QSwMEFAAAAAgAh07iQA3/WAbtAQAAxwMAAA4AAABkcnMvZTJvRG9jLnhtbK1T227b&#10;MAx9H7B/EPS+ODHStDXiFF2LDgO6dUC7D6BlORZmixqlxM6+fpScZtn2NuxFEC86PDyk1jdj34m9&#10;Jm/QlnIxm0uhrcLa2G0pv748vLuSwgewNXRodSkP2subzds368EVOscWu1qTYBDri8GVsg3BFVnm&#10;Vat78DN02nKwQeohsEnbrCYYGL3vsnw+X2UDUu0IlfaevfdTUG4SftNoFZ6axusgulIyt5BOSmcV&#10;z2yzhmJL4FqjjjTgH1j0YCwXPUHdQwCxI/MXVG8UoccmzBT2GTaNUTr1wN0s5n9089yC06kXFse7&#10;k0z+/8Gqz/svJExdSh6UhZ5H9KLHIN7jKPKozuB8wUnPjtPCyG6ecurUu0dU37yweNeC3epbIhxa&#10;DTWzW8SX2dnTCcdHkGr4hDWXgV3ABDQ21EfpWAzB6Dylw2kykYpi53K5ml9dXkihOJavrlf5Is0u&#10;g+L1uSMfPmjsRbyUknj0CR72jz5EOlC8psRqFh9M16Xxd/Y3BydGT6IfGU/cw1iNRzkqrA/cCOG0&#10;Tbz9fGmRfkgx8CaV0n/fAWkpuo+WxbheLJdx9ZKxvLjM2aDzSHUeAasYqpRBiul6F6Z13Tky25Yr&#10;TfJbvGUBG5Nai0pPrI68eVtSx8fNjut4bqesX/9v8x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N&#10;VPsb1gAAAAkBAAAPAAAAAAAAAAEAIAAAACIAAABkcnMvZG93bnJldi54bWxQSwECFAAUAAAACACH&#10;TuJADf9YBu0BAADHAwAADgAAAAAAAAABACAAAAAlAQAAZHJzL2Uyb0RvYy54bWxQSwUGAAAAAAYA&#10;BgBZAQAAh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Bahnschrift Light Condensed" w:hAnsi="Bahnschrift Light Condensed" w:cs="Bahnschrift Light Condensed"/>
                          <w:b/>
                          <w:bCs/>
                          <w:color w:val="F79646" w:themeColor="accent6"/>
                          <w:sz w:val="112"/>
                          <w:szCs w:val="112"/>
                          <w:lang w:val="id-ID"/>
                          <w14:textFill>
                            <w14:solidFill>
                              <w14:schemeClr w14:val="accent6"/>
                            </w14:solidFill>
                          </w14:textFill>
                        </w:rPr>
                      </w:pPr>
                      <w:r>
                        <w:rPr>
                          <w:rFonts w:hint="default" w:ascii="Bahnschrift Light Condensed" w:hAnsi="Bahnschrift Light Condensed" w:cs="Bahnschrift Light Condensed"/>
                          <w:b/>
                          <w:bCs/>
                          <w:color w:val="F79646" w:themeColor="accent6"/>
                          <w:sz w:val="112"/>
                          <w:szCs w:val="112"/>
                          <w:lang w:val="id-ID"/>
                          <w14:textFill>
                            <w14:solidFill>
                              <w14:schemeClr w14:val="accent6"/>
                            </w14:solidFill>
                          </w14:textFill>
                        </w:rPr>
                        <w:t xml:space="preserve">Beauty </w:t>
                      </w:r>
                    </w:p>
                    <w:p>
                      <w:pPr>
                        <w:ind w:left="1440" w:leftChars="0" w:firstLine="720" w:firstLineChars="0"/>
                        <w:rPr>
                          <w:rFonts w:hint="default" w:ascii="Bahnschrift Light Condensed" w:hAnsi="Bahnschrift Light Condensed" w:cs="Bahnschrift Light Condensed"/>
                          <w:b/>
                          <w:bCs/>
                          <w:color w:val="F79646" w:themeColor="accent6"/>
                          <w:sz w:val="112"/>
                          <w:szCs w:val="112"/>
                          <w14:textFill>
                            <w14:solidFill>
                              <w14:schemeClr w14:val="accent6"/>
                            </w14:solidFill>
                          </w14:textFill>
                        </w:rPr>
                      </w:pPr>
                      <w:r>
                        <w:rPr>
                          <w:rFonts w:hint="default" w:ascii="Bahnschrift Light Condensed" w:hAnsi="Bahnschrift Light Condensed" w:cs="Bahnschrift Light Condensed"/>
                          <w:b/>
                          <w:bCs/>
                          <w:color w:val="F79646" w:themeColor="accent6"/>
                          <w:sz w:val="112"/>
                          <w:szCs w:val="112"/>
                          <w:lang w:val="id-ID"/>
                          <w14:textFill>
                            <w14:solidFill>
                              <w14:schemeClr w14:val="accent6"/>
                            </w14:solidFill>
                          </w14:textFill>
                        </w:rPr>
                        <w:t>Salon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-409575</wp:posOffset>
                </wp:positionH>
                <wp:positionV relativeFrom="paragraph">
                  <wp:posOffset>8343900</wp:posOffset>
                </wp:positionV>
                <wp:extent cx="1656715" cy="304800"/>
                <wp:effectExtent l="0" t="0" r="635" b="0"/>
                <wp:wrapNone/>
                <wp:docPr id="6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671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</w:rPr>
                              <w:t>Price List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26" o:spt="202" type="#_x0000_t202" style="position:absolute;left:0pt;margin-left:-32.25pt;margin-top:657pt;height:24pt;width:130.45pt;z-index:251680768;mso-width-relative:page;mso-height-relative:page;" filled="f" stroked="f" coordsize="21600,21600" o:gfxdata="UEsDBAoAAAAAAIdO4kAAAAAAAAAAAAAAAAAEAAAAZHJzL1BLAwQUAAAACACHTuJA7XvqSdgAAAAN&#10;AQAADwAAAGRycy9kb3ducmV2LnhtbE2PwU7DMBBE70j8g7VI3Fo7JY1oGqcHEFcQLSD15sbbJCJe&#10;R7HbhL9nc4LjzjzNzhS7yXXiikNoPWlIlgoEUuVtS7WGj8PL4hFEiIas6Tyhhh8MsCtvbwqTWz/S&#10;O173sRYcQiE3GpoY+1zKUDXoTFj6Hom9sx+ciXwOtbSDGTncdXKlVCadaYk/NKbHpwar7/3Fafh8&#10;PR+/UvVWP7t1P/pJSXIbqfX9XaK2ICJO8Q+GuT5Xh5I7nfyFbBCdhkWWrhll4yFJedWMbLIUxGmW&#10;spUCWRby/4ryF1BLAwQUAAAACACHTuJA4xTbUO0BAADHAwAADgAAAGRycy9lMm9Eb2MueG1srVPb&#10;btswDH0fsH8Q9L7YzpK0M+IUXYsOA7oL0O4DGFmOhdmiRimxu68fJadptr0NexEkkj4855BeX419&#10;Jw6avEFbyWKWS6GtwtrYXSW/Pd69uZTCB7A1dGh1JZ+0l1eb16/Wgyv1HFvsak2CQawvB1fJNgRX&#10;ZplXre7Bz9Bpy8kGqYfAT9plNcHA6H2XzfN8lQ1ItSNU2nuO3k5JuUn4TaNV+NI0XgfRVZK5hXRS&#10;OrfxzDZrKHcErjXqSAP+gUUPxnLTE9QtBBB7Mn9B9UYRemzCTGGfYdMYpZMGVlPkf6h5aMHppIXN&#10;8e5kk/9/sOrz4SsJU1dyJYWFnkf0qMcg3uMoimTP4HzJVQ+O68LIcR5zkurdParvXli8acHu9DUR&#10;Dq2GmukV0djs7NM4EF/6CLIdPmHNfWAfMAGNDfXRO3ZDMDqP6ek0mshFxZar5eqiWEqhOPc2X1zm&#10;iVwG5fPXjnz4oLEX8VJJ4tEndDjc+xDZQPlcEptZvDNdl8bf2d8CXBgjiX0kPFEP43bk6qhii/UT&#10;6yCctom3ny8t0k8pBt6kSvofeyAtRffRshfvisUirl56LJYXc37QeWZ7ngGrGKqSQYrpehOmdd07&#10;MruWO03uW7xm/xqTpL2wOvLmbUmKj5sd1/H8nape/r/NL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O176knYAAAADQEAAA8AAAAAAAAAAQAgAAAAIgAAAGRycy9kb3ducmV2LnhtbFBLAQIUABQAAAAI&#10;AIdO4kDjFNtQ7QEAAMcDAAAOAAAAAAAAAAEAIAAAACcBAABkcnMvZTJvRG9jLnhtbFBLBQYAAAAA&#10;BgAGAFkBAACG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sz w:val="26"/>
                        </w:rPr>
                        <w:t>Price List Template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Script">
    <w:panose1 w:val="030B0504020000000003"/>
    <w:charset w:val="00"/>
    <w:family w:val="auto"/>
    <w:pitch w:val="default"/>
    <w:sig w:usb0="0000028F" w:usb1="00000000" w:usb2="00000000" w:usb3="00000000" w:csb0="0000009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74E"/>
    <w:rsid w:val="00006FC2"/>
    <w:rsid w:val="0000736B"/>
    <w:rsid w:val="00021139"/>
    <w:rsid w:val="0007360C"/>
    <w:rsid w:val="00092B26"/>
    <w:rsid w:val="000A4195"/>
    <w:rsid w:val="00114031"/>
    <w:rsid w:val="00114592"/>
    <w:rsid w:val="0015010E"/>
    <w:rsid w:val="00157A27"/>
    <w:rsid w:val="001846B1"/>
    <w:rsid w:val="001B7393"/>
    <w:rsid w:val="001D0773"/>
    <w:rsid w:val="001D7EF7"/>
    <w:rsid w:val="00250B32"/>
    <w:rsid w:val="00286441"/>
    <w:rsid w:val="002A77C2"/>
    <w:rsid w:val="002C70EA"/>
    <w:rsid w:val="002E1588"/>
    <w:rsid w:val="002F2DFC"/>
    <w:rsid w:val="0033349C"/>
    <w:rsid w:val="0035593B"/>
    <w:rsid w:val="003619BC"/>
    <w:rsid w:val="003A063E"/>
    <w:rsid w:val="003A7D1B"/>
    <w:rsid w:val="003C6EEE"/>
    <w:rsid w:val="003F6BD7"/>
    <w:rsid w:val="0042229E"/>
    <w:rsid w:val="0049774E"/>
    <w:rsid w:val="004C1CA7"/>
    <w:rsid w:val="004C7D2D"/>
    <w:rsid w:val="00541A9B"/>
    <w:rsid w:val="00560B0E"/>
    <w:rsid w:val="00582B28"/>
    <w:rsid w:val="005A0E81"/>
    <w:rsid w:val="005F37AF"/>
    <w:rsid w:val="005F54A8"/>
    <w:rsid w:val="006018D9"/>
    <w:rsid w:val="00672EBD"/>
    <w:rsid w:val="00677134"/>
    <w:rsid w:val="006D22D1"/>
    <w:rsid w:val="007072D7"/>
    <w:rsid w:val="0071585D"/>
    <w:rsid w:val="007A1922"/>
    <w:rsid w:val="00873CE3"/>
    <w:rsid w:val="00880375"/>
    <w:rsid w:val="008840BA"/>
    <w:rsid w:val="00894F6F"/>
    <w:rsid w:val="008F4ED0"/>
    <w:rsid w:val="009C23B2"/>
    <w:rsid w:val="00A41B40"/>
    <w:rsid w:val="00A80599"/>
    <w:rsid w:val="00A81C82"/>
    <w:rsid w:val="00A9068B"/>
    <w:rsid w:val="00AA6507"/>
    <w:rsid w:val="00AB3E22"/>
    <w:rsid w:val="00AC4527"/>
    <w:rsid w:val="00AF0FCC"/>
    <w:rsid w:val="00AF4D06"/>
    <w:rsid w:val="00B32D6C"/>
    <w:rsid w:val="00B4103A"/>
    <w:rsid w:val="00B46B6B"/>
    <w:rsid w:val="00B639EF"/>
    <w:rsid w:val="00B86AC0"/>
    <w:rsid w:val="00BA74B5"/>
    <w:rsid w:val="00BF1AEA"/>
    <w:rsid w:val="00BF2291"/>
    <w:rsid w:val="00BF77E4"/>
    <w:rsid w:val="00C000EB"/>
    <w:rsid w:val="00C4156F"/>
    <w:rsid w:val="00C74B1C"/>
    <w:rsid w:val="00C77B63"/>
    <w:rsid w:val="00C85DEF"/>
    <w:rsid w:val="00CC05D9"/>
    <w:rsid w:val="00CE60CB"/>
    <w:rsid w:val="00CE6CE2"/>
    <w:rsid w:val="00CE7A55"/>
    <w:rsid w:val="00CF0A47"/>
    <w:rsid w:val="00D05EF0"/>
    <w:rsid w:val="00D07C2E"/>
    <w:rsid w:val="00D40298"/>
    <w:rsid w:val="00D44CC1"/>
    <w:rsid w:val="00D94069"/>
    <w:rsid w:val="00E1397E"/>
    <w:rsid w:val="00E46683"/>
    <w:rsid w:val="00E74ECB"/>
    <w:rsid w:val="00E94313"/>
    <w:rsid w:val="00E9753D"/>
    <w:rsid w:val="00EB2055"/>
    <w:rsid w:val="00EC6C99"/>
    <w:rsid w:val="00F039FC"/>
    <w:rsid w:val="00F32B4C"/>
    <w:rsid w:val="00F35464"/>
    <w:rsid w:val="00F43A52"/>
    <w:rsid w:val="00FA4F49"/>
    <w:rsid w:val="00FD19E7"/>
    <w:rsid w:val="00FF4E44"/>
    <w:rsid w:val="22152113"/>
    <w:rsid w:val="4A215236"/>
    <w:rsid w:val="5CB5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5">
    <w:name w:val="Balloon Text Char"/>
    <w:basedOn w:val="3"/>
    <w:link w:val="2"/>
    <w:semiHidden/>
    <w:qFormat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Comsdev</Company>
  <Pages>1</Pages>
  <Words>1</Words>
  <Characters>6</Characters>
  <Lines>1</Lines>
  <Paragraphs>1</Paragraphs>
  <TotalTime>7</TotalTime>
  <ScaleCrop>false</ScaleCrop>
  <LinksUpToDate>false</LinksUpToDate>
  <CharactersWithSpaces>6</CharactersWithSpaces>
  <Application>WPS Office_11.2.0.9665_F1E327BC-269C-435d-A152-05C5408002CA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2020-06-15T03:58:00Z</dcterms:created>
  <dc:creator>Tasmia</dc:creator>
  <cp:lastModifiedBy>Maya</cp:lastModifiedBy>
  <dcterms:modified xsi:type="dcterms:W3CDTF">2020-09-18T17:13:19Z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1033-11.2.0.9665</vt:lpwstr>
  </property>
</Properties>
</file>